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2008-2009年中国喜糖及包装市场分析及发展前景预测报告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2008-2009年中国喜糖及包装市场分析及发展前景预测报告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2008-2009年中国喜糖及包装市场分析及发展前景预测报告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2008-2009年中国喜糖及包装市场分析及发展前景预测报告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