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2009-2010年中国医疗器械行业市场调查及投资趋势研究报告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2009-2010年中国医疗器械行业市场调查及投资趋势研究报告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2009-2010年中国医疗器械行业市场调查及投资趋势研究报告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 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https://www.icandata.com/view/126849.html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https://www.icandata.com/view/126849.html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2009-2010年中国医疗器械行业市场调查及投资趋势研究报告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126849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