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2009-2010年表面处理市场调查及发展预测报告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2009-2010年表面处理市场调查及发展预测报告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2009-2010年表面处理市场调查及发展预测报告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2009-2010年表面处理市场调查及发展预测报告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