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2009-2012年聚乙二醇单甲醚行业竞争格局与投资战略研究咨询报告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2009-2012年聚乙二醇单甲醚行业竞争格局与投资战略研究咨询报告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2009-2012年聚乙二醇单甲醚行业竞争格局与投资战略研究咨询报告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https://www.icandata.com/view/130255.html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2009-2012年聚乙二醇单甲醚行业竞争格局与投资战略研究咨询报告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130255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