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2009-2012年抛光砖行业竞争格局与投资战略研究咨询报告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2009-2012年抛光砖行业竞争格局与投资战略研究咨询报告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2009-2012年抛光砖行业竞争格局与投资战略研究咨询报告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2009-2012年抛光砖行业竞争格局与投资战略研究咨询报告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