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2009-2010年化妆品软管市场分析及发展预测报告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2009-2010年化妆品软管市场分析及发展预测报告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2009-2010年化妆品软管市场分析及发展预测报告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2009-2010年化妆品软管市场分析及发展预测报告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