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2009-2010年固色剂市场调查及发展预测报告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2009-2010年固色剂市场调查及发展预测报告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2009-2010年固色剂市场调查及发展预测报告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2009-2010年固色剂市场调查及发展预测报告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137873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