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2009-2010年挤塑加工市场分析及发展预测报告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2009-2010年挤塑加工市场分析及发展预测报告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2009-2010年挤塑加工市场分析及发展预测报告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2009-2010年挤塑加工市场分析及发展预测报告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