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2009-2012年柠檬饮料行业发展前景分析及投资风险预测报告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2009-2012年柠檬饮料行业发展前景分析及投资风险预测报告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2009-2012年柠檬饮料行业发展前景分析及投资风险预测报告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2009-2012年柠檬饮料行业发展前景分析及投资风险预测报告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140402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