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2009-2013年初级形状的已塑化聚氯乙烯行业市场分析及投资发展预测报告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2009-2013年初级形状的已塑化聚氯乙烯行业市场分析及投资发展预测报告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2009-2013年初级形状的已塑化聚氯乙烯行业市场分析及投资发展预测报告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2009-2013年初级形状的已塑化聚氯乙烯行业市场分析及投资发展预测报告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