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2010-2012年中国姜黄素行业市场分析及投资发展前景预测报告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2010-2012年中国姜黄素行业市场分析及投资发展前景预测报告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2010-2012年中国姜黄素行业市场分析及投资发展前景预测报告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2010-2012年中国姜黄素行业市场分析及投资发展前景预测报告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