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2010-2015年中国地热发电行业投资分析及深度研究咨询报告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2010-2015年中国地热发电行业投资分析及深度研究咨询报告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2010-2015年中国地热发电行业投资分析及深度研究咨询报告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2010-2015年中国地热发电行业投资分析及深度研究咨询报告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