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光瓷釉及类似制品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光瓷釉及类似制品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瓷釉及类似制品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光瓷釉及类似制品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