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2010-2015年中国间苯二甲酸项目可行性与发展前景预测报告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2010-2015年中国间苯二甲酸项目可行性与发展前景预测报告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2010-2015年中国间苯二甲酸项目可行性与发展前景预测报告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2010-2015年中国间苯二甲酸项目可行性与发展前景预测报告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