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植物提取物行业市场供需发展动态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植物提取物行业市场供需发展动态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植物提取物行业市场供需发展动态与投资方向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9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9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植物提取物行业市场供需发展动态与投资方向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9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