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射频滤波器行业深度剖析与投资价值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射频滤波器行业深度剖析与投资价值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射频滤波器行业深度剖析与投资价值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射频滤波器行业深度剖析与投资价值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