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射频滤波器行业深度剖析与投资价值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射频滤波器行业深度剖析与投资价值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射频滤波器行业深度剖析与投资价值咨询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射频滤波器行业深度剖析与投资价值咨询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