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磷酸铁锂电池行业运营态势市场监测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磷酸铁锂电池行业运营态势市场监测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铁锂电池行业运营态势市场监测与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铁锂电池行业运营态势市场监测与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