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PCB电路板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PCB电路板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电路板行业市场深度调研及行业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电路板行业市场深度调研及行业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