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铬铁行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铬铁行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铁行业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铁行业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