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2012-2016年微生物肥料行业分析与投资前景预测研究报告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2012-2016年微生物肥料行业分析与投资前景预测研究报告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2012-2016年微生物肥料行业分析与投资前景预测研究报告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2012-2016年微生物肥料行业分析与投资前景预测研究报告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