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2012-2016年中国三聚氯氰市场分析与发展趋势研究报告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2012-2016年中国三聚氯氰市场分析与发展趋势研究报告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2012-2016年中国三聚氯氰市场分析与发展趋势研究报告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2012-2016年中国三聚氯氰市场分析与发展趋势研究报告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