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2012-2016年中国便携式电子学习产品市场调查与未来前景预测报告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2012-2016年中国便携式电子学习产品市场调查与未来前景预测报告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2012-2016年中国便携式电子学习产品市场调查与未来前景预测报告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2012-2016年中国便携式电子学习产品市场调查与未来前景预测报告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