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2012-2016年中国养老地产市场调查与发展前景预测报告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2012-2016年中国养老地产市场调查与发展前景预测报告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2012-2016年中国养老地产市场调查与发展前景预测报告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2012-2016年中国养老地产市场调查与发展前景预测报告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