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2012-2016年中国核电设备市场运行态势与投资战略咨询报告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2012-2016年中国核电设备市场运行态势与投资战略咨询报告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2012-2016年中国核电设备市场运行态势与投资战略咨询报告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2012-2016年中国核电设备市场运行态势与投资战略咨询报告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