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2012-2016年中国调料瓶市场分析及发展趋势研究报告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2012-2016年中国调料瓶市场分析及发展趋势研究报告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2012-2016年中国调料瓶市场分析及发展趋势研究报告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https://www.icandata.com/view/202584.html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https://www.icandata.com/view/202584.html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2012-2016年中国调料瓶市场分析及发展趋势研究报告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202584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