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2012-2016年新能源汽车电机市场专项调研与投资方向研究报告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2012-2016年新能源汽车电机市场专项调研与投资方向研究报告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2012-2016年新能源汽车电机市场专项调研与投资方向研究报告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2012-2016年新能源汽车电机市场专项调研与投资方向研究报告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