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2012-2016年睡袋行业应用市场调查及未来前景预测研究报告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2012-2016年睡袋行业应用市场调查及未来前景预测研究报告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2012-2016年睡袋行业应用市场调查及未来前景预测研究报告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2012-2016年睡袋行业应用市场调查及未来前景预测研究报告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