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2012-2016年陕西省煤炭工业市场研究与投资前景评估研究报告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2012-2016年陕西省煤炭工业市场研究与投资前景评估研究报告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2012-2016年陕西省煤炭工业市场研究与投资前景评估研究报告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2012-2016年陕西省煤炭工业市场研究与投资前景评估研究报告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