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高速贴片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高速贴片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速贴片机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速贴片机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