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2013-2017年华东地区高速公路市场调查及未来前景预测研究报告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2013-2017年华东地区高速公路市场调查及未来前景预测研究报告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2013-2017年华东地区高速公路市场调查及未来前景预测研究报告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2013-2017年华东地区高速公路市场调查及未来前景预测研究报告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