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2013-2017年中国碳结钢市场运行分析与发展策略研究报告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2013-2017年中国碳结钢市场运行分析与发展策略研究报告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2013-2017年中国碳结钢市场运行分析与发展策略研究报告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2013-2017年中国碳结钢市场运行分析与发展策略研究报告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226086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