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2013-2017年中国模具钢市场运行分析与发展策略研究报告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2013-2017年中国模具钢市场运行分析与发展策略研究报告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2013-2017年中国模具钢市场运行分析与发展策略研究报告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https://www.icandata.com/view/226112.html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https://www.icandata.com/view/226112.html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2013-2017年中国模具钢市场运行分析与发展策略研究报告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226112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