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2013-2017年中国混凝土输送泵市场深度分析与投资前景预测报告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2013-2017年中国混凝土输送泵市场深度分析与投资前景预测报告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2013-2017年中国混凝土输送泵市场深度分析与投资前景预测报告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2013-2017年中国混凝土输送泵市场深度分析与投资前景预测报告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