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泥设备行业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泥设备行业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行业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行业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