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2013-2018年中国冬虫夏草行业市场深度分析与投资前景预测报告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2013-2018年中国冬虫夏草行业市场深度分析与投资前景预测报告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2013-2018年中国冬虫夏草行业市场深度分析与投资前景预测报告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2013-2018年中国冬虫夏草行业市场深度分析与投资前景预测报告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