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2013-2018年中国心血管药物市场深度分析与投资前景预测报告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2013-2018年中国心血管药物市场深度分析与投资前景预测报告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2013-2018年中国心血管药物市场深度分析与投资前景预测报告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2013-2018年中国心血管药物市场深度分析与投资前景预测报告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