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2013-2018年中国二甲醚产业市场深度分析与投资前景预测报告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2013-2018年中国二甲醚产业市场深度分析与投资前景预测报告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2013-2018年中国二甲醚产业市场深度分析与投资前景预测报告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2013-2018年中国二甲醚产业市场深度分析与投资前景预测报告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238786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