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西乐器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西乐器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乐器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西乐器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