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影灯行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影灯行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影灯行业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影灯行业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