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2015-2020年中国产品认证市场分析预测及投资策略报告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2015-2020年中国产品认证市场分析预测及投资策略报告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2015-2020年中国产品认证市场分析预测及投资策略报告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2015-2020年中国产品认证市场分析预测及投资策略报告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