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糖尿病用药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糖尿病用药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尿病用药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尿病用药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