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2015-2020年中国防腐涂料市场监测及投资战略研究报告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2015-2020年中国防腐涂料市场监测及投资战略研究报告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2015-2020年中国防腐涂料市场监测及投资战略研究报告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2015-2020年中国防腐涂料市场监测及投资战略研究报告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