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2015-2020年中国化纤织造市场分析预测及投资战略研究报告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2015-2020年中国化纤织造市场分析预测及投资战略研究报告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2015-2020年中国化纤织造市场分析预测及投资战略研究报告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2015-2020年中国化纤织造市场分析预测及投资战略研究报告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