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硬包装罐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硬包装罐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包装罐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包装罐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