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2015-2020年中国脱氟磷肥产业运营态势及投资策略报告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2015-2020年中国脱氟磷肥产业运营态势及投资策略报告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2015-2020年中国脱氟磷肥产业运营态势及投资策略报告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2015-2020年中国脱氟磷肥产业运营态势及投资策略报告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