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2015-2020年中国污水处理药剂行业调研及投资策略报告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2015-2020年中国污水处理药剂行业调研及投资策略报告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2015-2020年中国污水处理药剂行业调研及投资策略报告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2015-2020年中国污水处理药剂行业调研及投资策略报告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