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清洁用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清洁用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清洁用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清洁用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