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不间断电源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不间断电源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间断电源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不间断电源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