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2015-2020年中国减速电动机市场需求及投资前景评估报告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2015-2020年中国减速电动机市场需求及投资前景评估报告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2015-2020年中国减速电动机市场需求及投资前景评估报告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2015-2020年中国减速电动机市场需求及投资前景评估报告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